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2E" w:rsidRDefault="006A137A" w:rsidP="00AF1DA0">
      <w:pPr>
        <w:pStyle w:val="10"/>
        <w:keepNext/>
        <w:keepLines/>
        <w:shd w:val="clear" w:color="auto" w:fill="auto"/>
        <w:spacing w:after="90" w:line="340" w:lineRule="exact"/>
        <w:jc w:val="center"/>
      </w:pPr>
      <w:bookmarkStart w:id="0" w:name="bookmark0"/>
      <w:r>
        <w:t xml:space="preserve">  10 </w:t>
      </w:r>
      <w:r w:rsidR="00AE02AA">
        <w:t>ДНЕВНОЕ МЕНЮ ДЛЯ УЧАЩИХСЯ 1-4-х КЛАССОВ</w:t>
      </w:r>
      <w:bookmarkEnd w:id="0"/>
    </w:p>
    <w:p w:rsidR="00FD542E" w:rsidRDefault="001F6FE4">
      <w:pPr>
        <w:pStyle w:val="10"/>
        <w:keepNext/>
        <w:keepLines/>
        <w:shd w:val="clear" w:color="auto" w:fill="auto"/>
        <w:spacing w:after="952" w:line="340" w:lineRule="exact"/>
        <w:ind w:left="5440"/>
        <w:jc w:val="left"/>
      </w:pPr>
      <w:r>
        <w:t>МКОУ «</w:t>
      </w:r>
      <w:proofErr w:type="spellStart"/>
      <w:r w:rsidR="007A4B24">
        <w:t>Лучекская</w:t>
      </w:r>
      <w:proofErr w:type="spellEnd"/>
      <w:r w:rsidR="007A4B24">
        <w:t xml:space="preserve"> </w:t>
      </w:r>
      <w:r w:rsidR="00AF1DA0">
        <w:t xml:space="preserve"> СОШ</w:t>
      </w:r>
      <w:r w:rsidR="00214FB9">
        <w:t>»</w:t>
      </w:r>
      <w:r w:rsidR="00AF1DA0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8"/>
        <w:gridCol w:w="9912"/>
      </w:tblGrid>
      <w:tr w:rsidR="00FD542E">
        <w:trPr>
          <w:trHeight w:hRule="exact" w:val="874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FD542E" w:rsidRDefault="00AE02AA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Суточная калорийность</w:t>
            </w:r>
          </w:p>
        </w:tc>
        <w:tc>
          <w:tcPr>
            <w:tcW w:w="9912" w:type="dxa"/>
            <w:shd w:val="clear" w:color="auto" w:fill="FFFFFF"/>
          </w:tcPr>
          <w:p w:rsidR="00FD542E" w:rsidRDefault="00AE02AA">
            <w:pPr>
              <w:pStyle w:val="20"/>
              <w:framePr w:w="13680" w:wrap="notBeside" w:vAnchor="text" w:hAnchor="text" w:xAlign="center" w:y="1"/>
              <w:shd w:val="clear" w:color="auto" w:fill="auto"/>
              <w:spacing w:after="120" w:line="260" w:lineRule="exact"/>
              <w:jc w:val="right"/>
            </w:pPr>
            <w:r>
              <w:rPr>
                <w:rStyle w:val="213pt"/>
              </w:rPr>
              <w:t>Возрастная категория 7-11 лет</w:t>
            </w:r>
          </w:p>
          <w:p w:rsidR="00FD542E" w:rsidRDefault="00AE02AA">
            <w:pPr>
              <w:pStyle w:val="20"/>
              <w:framePr w:w="13680" w:wrap="notBeside" w:vAnchor="text" w:hAnchor="text" w:xAlign="center" w:y="1"/>
              <w:shd w:val="clear" w:color="auto" w:fill="auto"/>
              <w:spacing w:before="120" w:after="0" w:line="260" w:lineRule="exact"/>
              <w:ind w:left="580"/>
              <w:jc w:val="left"/>
            </w:pPr>
            <w:r>
              <w:rPr>
                <w:rStyle w:val="213pt"/>
              </w:rPr>
              <w:t>-2350 ккал.</w:t>
            </w:r>
          </w:p>
        </w:tc>
      </w:tr>
      <w:tr w:rsidR="00FD542E">
        <w:trPr>
          <w:trHeight w:hRule="exact" w:val="638"/>
          <w:jc w:val="center"/>
        </w:trPr>
        <w:tc>
          <w:tcPr>
            <w:tcW w:w="3768" w:type="dxa"/>
            <w:shd w:val="clear" w:color="auto" w:fill="FFFFFF"/>
            <w:vAlign w:val="center"/>
          </w:tcPr>
          <w:p w:rsidR="00FD542E" w:rsidRDefault="00AE02AA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13pt"/>
              </w:rPr>
              <w:t>Завтрак в школе</w:t>
            </w:r>
          </w:p>
        </w:tc>
        <w:tc>
          <w:tcPr>
            <w:tcW w:w="9912" w:type="dxa"/>
            <w:shd w:val="clear" w:color="auto" w:fill="FFFFFF"/>
            <w:vAlign w:val="center"/>
          </w:tcPr>
          <w:p w:rsidR="00FD542E" w:rsidRDefault="00AE02AA">
            <w:pPr>
              <w:pStyle w:val="20"/>
              <w:framePr w:w="13680" w:wrap="notBeside" w:vAnchor="text" w:hAnchor="text" w:xAlign="center" w:y="1"/>
              <w:shd w:val="clear" w:color="auto" w:fill="auto"/>
              <w:spacing w:after="0" w:line="260" w:lineRule="exact"/>
              <w:ind w:left="580"/>
              <w:jc w:val="left"/>
            </w:pPr>
            <w:r>
              <w:rPr>
                <w:rStyle w:val="213pt"/>
              </w:rPr>
              <w:t>-470-587,5 ккал.</w:t>
            </w:r>
          </w:p>
        </w:tc>
      </w:tr>
    </w:tbl>
    <w:p w:rsidR="00FD542E" w:rsidRDefault="00FD542E">
      <w:pPr>
        <w:framePr w:w="13680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p w:rsidR="00D9673E" w:rsidRDefault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tabs>
          <w:tab w:val="left" w:pos="555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D9673E" w:rsidRPr="00D9673E" w:rsidRDefault="00D9673E" w:rsidP="00D9673E">
      <w:pPr>
        <w:rPr>
          <w:sz w:val="2"/>
          <w:szCs w:val="2"/>
        </w:rPr>
      </w:pPr>
    </w:p>
    <w:p w:rsidR="00FD542E" w:rsidRPr="00D9673E" w:rsidRDefault="00FD542E" w:rsidP="00D9673E">
      <w:pPr>
        <w:rPr>
          <w:sz w:val="2"/>
          <w:szCs w:val="2"/>
        </w:rPr>
        <w:sectPr w:rsidR="00FD542E" w:rsidRPr="00D9673E">
          <w:headerReference w:type="default" r:id="rId8"/>
          <w:footerReference w:type="default" r:id="rId9"/>
          <w:pgSz w:w="16840" w:h="11900" w:orient="landscape"/>
          <w:pgMar w:top="3038" w:right="2241" w:bottom="3038" w:left="918" w:header="0" w:footer="3" w:gutter="0"/>
          <w:cols w:space="720"/>
          <w:noEndnote/>
          <w:docGrid w:linePitch="360"/>
        </w:sectPr>
      </w:pPr>
    </w:p>
    <w:p w:rsidR="00FD542E" w:rsidRDefault="00FF3B56">
      <w:pPr>
        <w:rPr>
          <w:sz w:val="2"/>
          <w:szCs w:val="2"/>
        </w:rPr>
        <w:sectPr w:rsidR="00FD542E">
          <w:footerReference w:type="default" r:id="rId10"/>
          <w:pgSz w:w="16840" w:h="11900" w:orient="landscape"/>
          <w:pgMar w:top="846" w:right="0" w:bottom="489" w:left="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lastRenderedPageBreak/>
        <w:t>рр</w:t>
      </w:r>
      <w:bookmarkStart w:id="1" w:name="_GoBack"/>
      <w:bookmarkEnd w:id="1"/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4"/>
        <w:gridCol w:w="1090"/>
        <w:gridCol w:w="1176"/>
        <w:gridCol w:w="1262"/>
        <w:gridCol w:w="1344"/>
        <w:gridCol w:w="1147"/>
        <w:gridCol w:w="782"/>
        <w:gridCol w:w="811"/>
        <w:gridCol w:w="874"/>
        <w:gridCol w:w="845"/>
        <w:gridCol w:w="706"/>
        <w:gridCol w:w="984"/>
      </w:tblGrid>
      <w:tr w:rsidR="00FD542E">
        <w:trPr>
          <w:trHeight w:hRule="exact" w:val="782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lastRenderedPageBreak/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14pt2pt"/>
              </w:rPr>
              <w:t xml:space="preserve">_Mg </w:t>
            </w:r>
            <w:r>
              <w:rPr>
                <w:rStyle w:val="214pt2pt"/>
                <w:lang w:val="ru-RU" w:eastAsia="ru-RU" w:bidi="ru-RU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505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20" w:lineRule="exact"/>
              <w:ind w:left="6520"/>
              <w:jc w:val="left"/>
            </w:pPr>
            <w:r>
              <w:rPr>
                <w:rStyle w:val="21"/>
              </w:rPr>
              <w:t>1 ДЕНЬ</w:t>
            </w: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70/2005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Овощи свежие (огурцы)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16,1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0,42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41/2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Сыр рассольный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13,2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FD542E">
        <w:trPr>
          <w:trHeight w:hRule="exact" w:val="102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ind w:left="340"/>
              <w:jc w:val="left"/>
            </w:pPr>
            <w:r>
              <w:rPr>
                <w:rStyle w:val="2105pt"/>
              </w:rPr>
              <w:t>420 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запечённые с яйцом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7,44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536/1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12,8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84,8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10,67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0,96</w:t>
            </w:r>
          </w:p>
        </w:tc>
      </w:tr>
      <w:tr w:rsidR="00FD542E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0" w:lineRule="exact"/>
              <w:ind w:left="340"/>
              <w:jc w:val="left"/>
            </w:pPr>
            <w:r>
              <w:rPr>
                <w:rStyle w:val="2105pt"/>
              </w:rPr>
              <w:t>959/1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Какао с молоком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0,075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0,975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172 2002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Булочка</w:t>
            </w:r>
          </w:p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«Веснушка»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27,1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0,97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11,8</w:t>
            </w:r>
          </w:p>
        </w:tc>
      </w:tr>
      <w:tr w:rsidR="00FD542E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22,16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625,52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>
        <w:trPr>
          <w:trHeight w:hRule="exact" w:val="6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  <w:rPr>
                <w:lang w:val="en-US"/>
              </w:rPr>
            </w:pPr>
            <w:r>
              <w:rPr>
                <w:rStyle w:val="2115pt"/>
              </w:rPr>
              <w:t>22</w:t>
            </w:r>
            <w:r>
              <w:rPr>
                <w:rStyle w:val="2115pt"/>
                <w:lang w:val="en-US"/>
              </w:rPr>
              <w:t>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rStyle w:val="2115pt"/>
                <w:lang w:val="en-US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rStyle w:val="2115pt"/>
                <w:lang w:val="en-US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rStyle w:val="2115pt"/>
                <w:lang w:val="en-US"/>
              </w:rPr>
              <w:t>625,52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>
        <w:trPr>
          <w:trHeight w:hRule="exact" w:val="35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ИТОГО 1день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  <w:rPr>
                <w:lang w:val="en-US"/>
              </w:rPr>
            </w:pPr>
            <w:r>
              <w:rPr>
                <w:lang w:val="en-US"/>
              </w:rPr>
              <w:t>22,16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26,8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81,26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Pr="0008359E" w:rsidRDefault="0008359E">
            <w:pPr>
              <w:pStyle w:val="20"/>
              <w:framePr w:w="1505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  <w:rPr>
                <w:lang w:val="en-US"/>
              </w:rPr>
            </w:pPr>
            <w:r>
              <w:rPr>
                <w:lang w:val="en-US"/>
              </w:rPr>
              <w:t>625,52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53" w:wrap="notBeside" w:vAnchor="text" w:hAnchor="text" w:xAlign="center" w:y="1"/>
        <w:rPr>
          <w:sz w:val="2"/>
          <w:szCs w:val="2"/>
        </w:rPr>
      </w:pPr>
    </w:p>
    <w:p w:rsidR="00FD542E" w:rsidRDefault="00FD542E">
      <w:pPr>
        <w:rPr>
          <w:sz w:val="2"/>
          <w:szCs w:val="2"/>
        </w:rPr>
      </w:pPr>
    </w:p>
    <w:tbl>
      <w:tblPr>
        <w:tblOverlap w:val="never"/>
        <w:tblW w:w="150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0"/>
        <w:gridCol w:w="1123"/>
        <w:gridCol w:w="1090"/>
        <w:gridCol w:w="1162"/>
        <w:gridCol w:w="1277"/>
        <w:gridCol w:w="1344"/>
        <w:gridCol w:w="1142"/>
        <w:gridCol w:w="773"/>
        <w:gridCol w:w="826"/>
        <w:gridCol w:w="883"/>
        <w:gridCol w:w="850"/>
        <w:gridCol w:w="701"/>
        <w:gridCol w:w="974"/>
      </w:tblGrid>
      <w:tr w:rsidR="00FD542E" w:rsidTr="00023966">
        <w:trPr>
          <w:trHeight w:hRule="exact" w:val="778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2 ДЕНЬ</w:t>
            </w:r>
          </w:p>
        </w:tc>
      </w:tr>
      <w:tr w:rsidR="00FD542E" w:rsidTr="00023966">
        <w:trPr>
          <w:trHeight w:hRule="exact" w:val="254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 w:rsidTr="00023966">
        <w:trPr>
          <w:trHeight w:hRule="exact" w:val="509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В!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right="280"/>
              <w:jc w:val="right"/>
            </w:pPr>
            <w:r>
              <w:rPr>
                <w:rStyle w:val="211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 w:rsidTr="00023966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77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176 2011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рисовая вязкая с изюмом и маслом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  <w:lang w:val="en-US" w:eastAsia="en-US" w:bidi="en-US"/>
              </w:rPr>
              <w:t>200Y7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41,7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299,36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135,1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0,9</w:t>
            </w:r>
          </w:p>
        </w:tc>
      </w:tr>
      <w:tr w:rsidR="00FD542E" w:rsidTr="00023966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424 2005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Яйцо отварное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 xml:space="preserve">1 </w:t>
            </w:r>
            <w:proofErr w:type="spellStart"/>
            <w:r>
              <w:rPr>
                <w:rStyle w:val="2105pt"/>
              </w:rPr>
              <w:t>шт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од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76,8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943 1 2005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Чай с сахаром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85,63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26,08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4,97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0,38</w:t>
            </w:r>
          </w:p>
        </w:tc>
      </w:tr>
      <w:tr w:rsidR="00FD542E" w:rsidTr="00023966">
        <w:trPr>
          <w:trHeight w:hRule="exact" w:val="25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33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Итого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213pt"/>
              </w:rPr>
              <w:t>14,18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13,85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213pt"/>
              </w:rPr>
              <w:t>79,44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510,79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3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25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023966"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40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400"/>
              <w:jc w:val="lef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966" w:rsidTr="00023966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280"/>
              <w:jc w:val="left"/>
            </w:pPr>
            <w:r>
              <w:rPr>
                <w:rStyle w:val="213pt"/>
              </w:rPr>
              <w:t>14,18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13,85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400"/>
              <w:jc w:val="left"/>
            </w:pPr>
            <w:r>
              <w:rPr>
                <w:rStyle w:val="213pt"/>
              </w:rPr>
              <w:t>79,44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3pt"/>
              </w:rPr>
              <w:t>510,79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23966" w:rsidTr="00023966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60"/>
              <w:jc w:val="left"/>
            </w:pPr>
            <w:r>
              <w:rPr>
                <w:rStyle w:val="2115pt"/>
              </w:rPr>
              <w:t>Итого 2 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Pr="00023966" w:rsidRDefault="00023966" w:rsidP="00B15EC3">
            <w:pPr>
              <w:framePr w:w="15048" w:wrap="notBeside" w:vAnchor="text" w:hAnchor="text" w:xAlign="center" w:y="1"/>
              <w:rPr>
                <w:b/>
                <w:sz w:val="18"/>
                <w:szCs w:val="18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 xml:space="preserve">          </w:t>
            </w:r>
            <w:r w:rsidR="00B15EC3">
              <w:rPr>
                <w:b/>
                <w:sz w:val="18"/>
                <w:szCs w:val="18"/>
                <w:lang w:val="en-US"/>
              </w:rPr>
              <w:t>36,34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Pr="00023966" w:rsidRDefault="00023966" w:rsidP="00023966">
            <w:pPr>
              <w:framePr w:w="15048" w:wrap="notBeside" w:vAnchor="text" w:hAnchor="text" w:xAlign="center" w:y="1"/>
              <w:rPr>
                <w:rFonts w:ascii="Arial Black" w:hAnsi="Arial Black" w:cstheme="minorHAnsi"/>
                <w:b/>
                <w:sz w:val="18"/>
                <w:szCs w:val="18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 xml:space="preserve">           </w:t>
            </w:r>
            <w:r>
              <w:rPr>
                <w:b/>
                <w:sz w:val="18"/>
                <w:szCs w:val="18"/>
                <w:lang w:val="en-US"/>
              </w:rPr>
              <w:t>40,65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Pr="00023966" w:rsidRDefault="00023966" w:rsidP="00023966">
            <w:pPr>
              <w:framePr w:w="15048" w:wrap="notBeside" w:vAnchor="text" w:hAnchor="text" w:xAlign="center" w:y="1"/>
              <w:rPr>
                <w:rFonts w:ascii="Arial Black" w:hAnsi="Arial Black"/>
                <w:sz w:val="18"/>
                <w:szCs w:val="18"/>
                <w:lang w:val="en-US"/>
              </w:rPr>
            </w:pPr>
            <w:r>
              <w:rPr>
                <w:rFonts w:ascii="Arial Black" w:hAnsi="Arial Black"/>
                <w:sz w:val="18"/>
                <w:szCs w:val="18"/>
                <w:lang w:val="en-US"/>
              </w:rPr>
              <w:t xml:space="preserve">       160,7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Pr="00B15EC3" w:rsidRDefault="00B15EC3" w:rsidP="00023966">
            <w:pPr>
              <w:framePr w:w="15048" w:wrap="notBeside" w:vAnchor="text" w:hAnchor="text" w:xAlign="center" w:y="1"/>
              <w:rPr>
                <w:rFonts w:ascii="Arial Rounded MT Bold" w:hAnsi="Arial Rounded MT Bold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/>
                <w:sz w:val="18"/>
                <w:szCs w:val="18"/>
                <w:lang w:val="en-US"/>
              </w:rPr>
              <w:t xml:space="preserve">       1,136.31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931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8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50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1810"/>
        <w:gridCol w:w="1104"/>
        <w:gridCol w:w="1090"/>
        <w:gridCol w:w="1166"/>
        <w:gridCol w:w="1272"/>
        <w:gridCol w:w="1344"/>
        <w:gridCol w:w="1138"/>
        <w:gridCol w:w="792"/>
        <w:gridCol w:w="811"/>
        <w:gridCol w:w="874"/>
        <w:gridCol w:w="854"/>
        <w:gridCol w:w="691"/>
        <w:gridCol w:w="989"/>
      </w:tblGrid>
      <w:tr w:rsidR="00FD542E" w:rsidTr="00F37EAA">
        <w:trPr>
          <w:trHeight w:hRule="exact" w:val="1238"/>
          <w:jc w:val="center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1pt"/>
              </w:rPr>
              <w:lastRenderedPageBreak/>
              <w:t>З</w:t>
            </w:r>
            <w:r w:rsidR="001F6FE4">
              <w:rPr>
                <w:rStyle w:val="213pt1pt"/>
              </w:rPr>
              <w:t xml:space="preserve"> </w:t>
            </w:r>
            <w:r>
              <w:rPr>
                <w:rStyle w:val="213pt1pt"/>
              </w:rPr>
              <w:t>ДЕНЬ</w:t>
            </w:r>
          </w:p>
        </w:tc>
      </w:tr>
      <w:tr w:rsidR="00FD542E" w:rsidTr="00F37EAA">
        <w:trPr>
          <w:trHeight w:hRule="exact" w:val="254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38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</w:t>
            </w:r>
            <w:r>
              <w:rPr>
                <w:rStyle w:val="2105pt0"/>
                <w:vertAlign w:val="subscript"/>
              </w:rPr>
              <w:t>х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469 2005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Запеканка из творога со сметаной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150/15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24,49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0,35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271,68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413,9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58,7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FD542E" w:rsidTr="00F37EAA">
        <w:trPr>
          <w:trHeight w:hRule="exact" w:val="77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Чай со сгущенным молоком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А45 в8 2010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Винегрет</w:t>
            </w:r>
          </w:p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овощной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10,25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FD542E" w:rsidTr="00F37EAA">
        <w:trPr>
          <w:trHeight w:hRule="exact" w:val="283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26,97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138,77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511,76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20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54" w:lineRule="exact"/>
              <w:ind w:left="36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right="320"/>
              <w:jc w:val="righ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F37EAA" w:rsidRDefault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23,53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F37EAA" w:rsidRDefault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26,97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F37EAA" w:rsidRDefault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rStyle w:val="2105pt0"/>
                <w:lang w:val="en-US"/>
              </w:rPr>
              <w:t>138,77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F37EAA" w:rsidRDefault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511,76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288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Итого 3 день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F37EAA" w:rsidRDefault="00B15EC3" w:rsidP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  <w:rPr>
                <w:lang w:val="en-US"/>
              </w:rPr>
            </w:pPr>
            <w:r>
              <w:rPr>
                <w:lang w:val="en-US"/>
              </w:rPr>
              <w:t>59.87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F37EAA" w:rsidRDefault="00B15EC3" w:rsidP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67.62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F37EAA" w:rsidRDefault="00B15EC3" w:rsidP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299.47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F37EAA" w:rsidRDefault="00B15EC3" w:rsidP="00F37EAA">
            <w:pPr>
              <w:pStyle w:val="20"/>
              <w:framePr w:w="15038" w:wrap="notBeside" w:vAnchor="text" w:hAnchor="text" w:xAlign="center" w:y="1"/>
              <w:shd w:val="clear" w:color="auto" w:fill="auto"/>
              <w:spacing w:after="0" w:line="210" w:lineRule="exact"/>
              <w:ind w:left="360"/>
              <w:jc w:val="left"/>
              <w:rPr>
                <w:lang w:val="en-US"/>
              </w:rPr>
            </w:pPr>
            <w:r>
              <w:rPr>
                <w:lang w:val="en-US"/>
              </w:rPr>
              <w:t>1648,07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1805"/>
          <w:jc w:val="center"/>
        </w:trPr>
        <w:tc>
          <w:tcPr>
            <w:tcW w:w="150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38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50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795"/>
        <w:gridCol w:w="1114"/>
        <w:gridCol w:w="1094"/>
        <w:gridCol w:w="1162"/>
        <w:gridCol w:w="1272"/>
        <w:gridCol w:w="1344"/>
        <w:gridCol w:w="1138"/>
        <w:gridCol w:w="782"/>
        <w:gridCol w:w="811"/>
        <w:gridCol w:w="878"/>
        <w:gridCol w:w="854"/>
        <w:gridCol w:w="696"/>
        <w:gridCol w:w="994"/>
      </w:tblGrid>
      <w:tr w:rsidR="00FD542E" w:rsidTr="00F37EAA">
        <w:trPr>
          <w:trHeight w:hRule="exact" w:val="274"/>
          <w:jc w:val="center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EAA" w:rsidRDefault="007375A8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lastRenderedPageBreak/>
              <w:t>4 день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4 ДЕНЬ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504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54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 w:rsidTr="00F37EAA">
        <w:trPr>
          <w:trHeight w:hRule="exact" w:val="499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0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ind w:left="320"/>
              <w:jc w:val="left"/>
            </w:pPr>
            <w:r>
              <w:rPr>
                <w:rStyle w:val="2105pt"/>
              </w:rPr>
              <w:t>10 ср 2010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Салат из зеленого горошка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83,6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21,45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59,95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0,68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79 2005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гречневая вязкая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20,78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0,045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2,6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608 2005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Биточки из говядины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5,78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83,19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1,2</w:t>
            </w: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Масло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сливочное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FD542E" w:rsidTr="00F37EAA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24,57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3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10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ind w:left="4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102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9" w:lineRule="exact"/>
              <w:ind w:right="480"/>
              <w:jc w:val="righ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283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16,6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24,57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58,1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533,38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30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</w:rPr>
              <w:t>Итого 4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B15EC3" w:rsidRDefault="00B15EC3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76,47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B15EC3" w:rsidRDefault="00B15EC3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92,19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B15EC3" w:rsidRDefault="00B15EC3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357,57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B15EC3" w:rsidRDefault="00B15EC3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2181.45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8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50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5"/>
        <w:gridCol w:w="1114"/>
        <w:gridCol w:w="1090"/>
        <w:gridCol w:w="1166"/>
        <w:gridCol w:w="1272"/>
        <w:gridCol w:w="1339"/>
        <w:gridCol w:w="1142"/>
        <w:gridCol w:w="778"/>
        <w:gridCol w:w="821"/>
        <w:gridCol w:w="874"/>
        <w:gridCol w:w="845"/>
        <w:gridCol w:w="696"/>
        <w:gridCol w:w="989"/>
      </w:tblGrid>
      <w:tr w:rsidR="00FD542E" w:rsidTr="00F37EAA">
        <w:trPr>
          <w:trHeight w:hRule="exact" w:val="1032"/>
          <w:jc w:val="center"/>
        </w:trPr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1F6FE4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rPr>
                <w:rStyle w:val="2TrebuchetMS-1pt"/>
              </w:rPr>
              <w:t>5 ДЕНЬ</w:t>
            </w:r>
          </w:p>
        </w:tc>
        <w:tc>
          <w:tcPr>
            <w:tcW w:w="74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</w:p>
        </w:tc>
      </w:tr>
      <w:tr w:rsidR="00FD542E" w:rsidTr="00F37EAA">
        <w:trPr>
          <w:trHeight w:hRule="exact" w:val="250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22"/>
              </w:rPr>
              <w:t>У</w:t>
            </w: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8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proofErr w:type="spellStart"/>
            <w:r>
              <w:rPr>
                <w:rStyle w:val="22"/>
              </w:rPr>
              <w:t>Вх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300"/>
              <w:jc w:val="left"/>
            </w:pPr>
            <w:r>
              <w:rPr>
                <w:rStyle w:val="22"/>
              </w:rPr>
              <w:t>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2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ind w:left="160"/>
              <w:jc w:val="left"/>
            </w:pPr>
            <w:r>
              <w:rPr>
                <w:rStyle w:val="22"/>
                <w:lang w:val="en-US" w:eastAsia="en-US" w:bidi="en-US"/>
              </w:rPr>
              <w:t>Mg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Завтрак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Сыр порциями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3,48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4,43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54,6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5,25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0,15</w:t>
            </w:r>
          </w:p>
        </w:tc>
      </w:tr>
      <w:tr w:rsidR="00FD542E" w:rsidTr="00F37EAA">
        <w:trPr>
          <w:trHeight w:hRule="exact" w:val="102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390 2005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Каша молочная из манной крупы, масло, сахар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4,68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4,58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14,55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118,98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36,72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1,09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144,13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117,04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17,64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0,3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536 2005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Сосиска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отварная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12,72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14.4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95,4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1.08</w:t>
            </w: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951 2005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Кофейный</w:t>
            </w:r>
          </w:p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напиток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22,4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Яблоко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0,2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</w:t>
            </w:r>
          </w:p>
        </w:tc>
      </w:tr>
      <w:tr w:rsidR="00FD542E" w:rsidTr="00F37EAA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72,83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537,58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7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110" w:lineRule="exact"/>
              <w:jc w:val="left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37EAA" w:rsidTr="00F37EAA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</w:pPr>
            <w:r>
              <w:rPr>
                <w:rStyle w:val="2115pt"/>
              </w:rPr>
              <w:t>18,84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23,89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72,83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537,58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28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5 день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280"/>
              <w:jc w:val="left"/>
              <w:rPr>
                <w:lang w:val="en-US"/>
              </w:rPr>
            </w:pPr>
            <w:r>
              <w:rPr>
                <w:lang w:val="en-US"/>
              </w:rPr>
              <w:t>95.31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116.08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B15EC3" w:rsidRDefault="00B15EC3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430.4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B15EC3" w:rsidRDefault="00B15EC3" w:rsidP="00F37EAA">
            <w:pPr>
              <w:pStyle w:val="20"/>
              <w:framePr w:w="15048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2719.03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38"/>
          <w:jc w:val="center"/>
        </w:trPr>
        <w:tc>
          <w:tcPr>
            <w:tcW w:w="150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8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50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1790"/>
        <w:gridCol w:w="1118"/>
        <w:gridCol w:w="1094"/>
        <w:gridCol w:w="1166"/>
        <w:gridCol w:w="1272"/>
        <w:gridCol w:w="1344"/>
        <w:gridCol w:w="1147"/>
        <w:gridCol w:w="782"/>
        <w:gridCol w:w="816"/>
        <w:gridCol w:w="883"/>
        <w:gridCol w:w="850"/>
        <w:gridCol w:w="696"/>
        <w:gridCol w:w="984"/>
      </w:tblGrid>
      <w:tr w:rsidR="00FD542E" w:rsidTr="00F37EAA">
        <w:trPr>
          <w:trHeight w:hRule="exact" w:val="283"/>
          <w:jc w:val="center"/>
        </w:trPr>
        <w:tc>
          <w:tcPr>
            <w:tcW w:w="756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1F6FE4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20" w:lineRule="exact"/>
              <w:jc w:val="right"/>
            </w:pPr>
            <w:r>
              <w:lastRenderedPageBreak/>
              <w:t>6 ДЕНЬ</w:t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</w:p>
        </w:tc>
      </w:tr>
      <w:tr w:rsidR="00FD542E" w:rsidTr="00F37EAA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60" w:line="210" w:lineRule="exact"/>
              <w:ind w:left="22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 w:rsidTr="00F37EAA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72" w:wrap="notBeside" w:vAnchor="text" w:hAnchor="text" w:xAlign="center" w:y="1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0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Завтрак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12 2010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Салат из кукурузы (</w:t>
            </w:r>
            <w:proofErr w:type="spellStart"/>
            <w:r>
              <w:rPr>
                <w:rStyle w:val="2105pt"/>
              </w:rPr>
              <w:t>консерв</w:t>
            </w:r>
            <w:proofErr w:type="spellEnd"/>
            <w:r>
              <w:rPr>
                <w:rStyle w:val="2105pt"/>
              </w:rPr>
              <w:t>.)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5,58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60" w:lineRule="exact"/>
              <w:ind w:right="240"/>
              <w:jc w:val="right"/>
            </w:pPr>
            <w:r>
              <w:rPr>
                <w:rStyle w:val="213pt"/>
              </w:rPr>
              <w:t>П,2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11,72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FD542E" w:rsidTr="00F37EAA">
        <w:trPr>
          <w:trHeight w:hRule="exact" w:val="7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438 2005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Омлет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натуральный с маслом слив.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150/5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14,24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258,75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452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113,79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259,87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19,48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3,91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>Какао с молоком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2,79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1,3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67,5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0,56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1035</w:t>
            </w:r>
          </w:p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Чурек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23,65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0,067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34,77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0,51</w:t>
            </w:r>
          </w:p>
        </w:tc>
      </w:tr>
      <w:tr w:rsidR="00FD542E" w:rsidTr="00F37EAA">
        <w:trPr>
          <w:trHeight w:hRule="exact" w:val="28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28,21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Обед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127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52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before="120" w:after="0" w:line="150" w:lineRule="exact"/>
              <w:ind w:left="480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37EAA" w:rsidTr="00F37EAA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480"/>
              <w:jc w:val="left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22,45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</w:pPr>
            <w:r>
              <w:rPr>
                <w:rStyle w:val="2105pt0"/>
              </w:rPr>
              <w:t>28,21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50,22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541,4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0"/>
              </w:rPr>
              <w:t>Итого 6 день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  <w:rPr>
                <w:lang w:val="en-US"/>
              </w:rPr>
            </w:pPr>
            <w:r>
              <w:rPr>
                <w:lang w:val="en-US"/>
              </w:rPr>
              <w:t>117,76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ind w:left="380"/>
              <w:jc w:val="left"/>
              <w:rPr>
                <w:lang w:val="en-US"/>
              </w:rPr>
            </w:pPr>
            <w:r>
              <w:rPr>
                <w:lang w:val="en-US"/>
              </w:rPr>
              <w:t>145.01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480,62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7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3260,43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87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7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72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50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9"/>
        <w:gridCol w:w="1810"/>
        <w:gridCol w:w="1109"/>
        <w:gridCol w:w="1090"/>
        <w:gridCol w:w="1162"/>
        <w:gridCol w:w="1282"/>
        <w:gridCol w:w="1344"/>
        <w:gridCol w:w="1142"/>
        <w:gridCol w:w="782"/>
        <w:gridCol w:w="816"/>
        <w:gridCol w:w="878"/>
        <w:gridCol w:w="854"/>
        <w:gridCol w:w="696"/>
        <w:gridCol w:w="979"/>
      </w:tblGrid>
      <w:tr w:rsidR="00FD542E" w:rsidTr="00F37EAA">
        <w:trPr>
          <w:trHeight w:hRule="exact" w:val="528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lastRenderedPageBreak/>
              <w:t>7 ДЕНЬ</w:t>
            </w:r>
          </w:p>
        </w:tc>
      </w:tr>
      <w:tr w:rsidR="00FD542E" w:rsidTr="00F37EAA">
        <w:trPr>
          <w:trHeight w:hRule="exact" w:val="254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 xml:space="preserve">№ ре- </w:t>
            </w:r>
            <w:proofErr w:type="spellStart"/>
            <w:r>
              <w:rPr>
                <w:rStyle w:val="2105pt"/>
              </w:rPr>
              <w:t>цепурыа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60" w:line="210" w:lineRule="exact"/>
              <w:ind w:left="18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 w:rsidTr="00F37EAA">
        <w:trPr>
          <w:trHeight w:hRule="exact" w:val="504"/>
          <w:jc w:val="center"/>
        </w:trPr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</w:pPr>
          </w:p>
        </w:tc>
        <w:tc>
          <w:tcPr>
            <w:tcW w:w="18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framePr w:w="15043" w:wrap="notBeside" w:vAnchor="text" w:hAnchor="text" w:xAlign="center" w:y="203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7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463 2005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 xml:space="preserve">Сырники творожные со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130/20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26,85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16,67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342,23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83,36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0,45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227,86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333,6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38,03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1,13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944 2005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Чай с лимоном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69,6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41 2002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Масло слив, порциями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336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29,69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27,21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47,33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right="300"/>
              <w:jc w:val="righ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right="320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40"/>
              <w:jc w:val="left"/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right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right="320"/>
              <w:jc w:val="righ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10" w:lineRule="exact"/>
              <w:jc w:val="center"/>
            </w:pPr>
          </w:p>
        </w:tc>
      </w:tr>
      <w:tr w:rsidR="00F37EAA" w:rsidTr="00F37EAA">
        <w:trPr>
          <w:trHeight w:hRule="exact" w:val="283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340"/>
              <w:jc w:val="left"/>
            </w:pPr>
            <w:r>
              <w:rPr>
                <w:rStyle w:val="2115pt"/>
              </w:rPr>
              <w:t>29,69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320"/>
              <w:jc w:val="left"/>
            </w:pPr>
            <w:r>
              <w:rPr>
                <w:rStyle w:val="2115pt"/>
              </w:rPr>
              <w:t>27,21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47,33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577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288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</w:rPr>
              <w:t>Итого 7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Pr="00545F50" w:rsidRDefault="00545F50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340"/>
              <w:jc w:val="left"/>
              <w:rPr>
                <w:lang w:val="en-US"/>
              </w:rPr>
            </w:pPr>
            <w:r>
              <w:rPr>
                <w:lang w:val="en-US"/>
              </w:rPr>
              <w:t>147,45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Pr="00545F50" w:rsidRDefault="00545F50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172.22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Pr="00545F50" w:rsidRDefault="00545F50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527,95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Pr="00545F50" w:rsidRDefault="00545F50" w:rsidP="00FF3B56">
            <w:pPr>
              <w:pStyle w:val="20"/>
              <w:framePr w:w="15043" w:wrap="notBeside" w:vAnchor="text" w:hAnchor="text" w:xAlign="center" w:y="203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3837,43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1891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 w:rsidP="00FF3B56">
            <w:pPr>
              <w:framePr w:w="15043" w:wrap="notBeside" w:vAnchor="text" w:hAnchor="text" w:xAlign="center" w:y="203"/>
              <w:rPr>
                <w:sz w:val="10"/>
                <w:szCs w:val="10"/>
              </w:rPr>
            </w:pPr>
          </w:p>
        </w:tc>
      </w:tr>
    </w:tbl>
    <w:p w:rsidR="00FD542E" w:rsidRDefault="00FD542E" w:rsidP="00FF3B56">
      <w:pPr>
        <w:framePr w:w="15043" w:wrap="notBeside" w:vAnchor="text" w:hAnchor="text" w:xAlign="center" w:y="203"/>
        <w:rPr>
          <w:sz w:val="2"/>
          <w:szCs w:val="2"/>
        </w:rPr>
      </w:pPr>
    </w:p>
    <w:tbl>
      <w:tblPr>
        <w:tblOverlap w:val="never"/>
        <w:tblW w:w="150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1800"/>
        <w:gridCol w:w="1109"/>
        <w:gridCol w:w="1090"/>
        <w:gridCol w:w="1166"/>
        <w:gridCol w:w="1267"/>
        <w:gridCol w:w="1349"/>
        <w:gridCol w:w="1138"/>
        <w:gridCol w:w="787"/>
        <w:gridCol w:w="816"/>
        <w:gridCol w:w="878"/>
        <w:gridCol w:w="850"/>
        <w:gridCol w:w="691"/>
        <w:gridCol w:w="984"/>
      </w:tblGrid>
      <w:tr w:rsidR="00FD542E" w:rsidTr="00F37EAA">
        <w:trPr>
          <w:trHeight w:hRule="exact" w:val="307"/>
          <w:jc w:val="center"/>
        </w:trPr>
        <w:tc>
          <w:tcPr>
            <w:tcW w:w="75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1F6FE4" w:rsidRDefault="001F6FE4" w:rsidP="001F6FE4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0" w:lineRule="exact"/>
              <w:jc w:val="right"/>
              <w:rPr>
                <w:b/>
              </w:rPr>
            </w:pPr>
            <w:r w:rsidRPr="001F6FE4">
              <w:rPr>
                <w:rStyle w:val="2TrebuchetMS12pt-1pt"/>
                <w:rFonts w:ascii="Times New Roman" w:hAnsi="Times New Roman" w:cs="Times New Roman"/>
                <w:b/>
              </w:rPr>
              <w:lastRenderedPageBreak/>
              <w:t>8 ДЕНЬ</w:t>
            </w:r>
          </w:p>
        </w:tc>
        <w:tc>
          <w:tcPr>
            <w:tcW w:w="74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</w:p>
        </w:tc>
      </w:tr>
      <w:tr w:rsidR="00FD542E" w:rsidTr="00F37EAA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r>
              <w:rPr>
                <w:rStyle w:val="2105pt"/>
              </w:rPr>
              <w:t>№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ind w:left="180"/>
              <w:jc w:val="left"/>
            </w:pPr>
            <w:r>
              <w:rPr>
                <w:rStyle w:val="2105pt0"/>
              </w:rPr>
              <w:t>рецепту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45" w:lineRule="exact"/>
              <w:jc w:val="center"/>
            </w:pPr>
            <w:proofErr w:type="spellStart"/>
            <w:r>
              <w:rPr>
                <w:rStyle w:val="2105pt0"/>
              </w:rPr>
              <w:t>ры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22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 w:rsidTr="00F37EAA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211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proofErr w:type="spellStart"/>
            <w:r>
              <w:rPr>
                <w:rStyle w:val="2115pt"/>
              </w:rPr>
              <w:t>Вх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  <w:r>
              <w:rPr>
                <w:rStyle w:val="2115pt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  <w:r>
              <w:rPr>
                <w:rStyle w:val="211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33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307 2010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Котлеты </w:t>
            </w:r>
            <w:proofErr w:type="spellStart"/>
            <w:r>
              <w:rPr>
                <w:rStyle w:val="2105pt"/>
              </w:rPr>
              <w:t>рубл</w:t>
            </w:r>
            <w:proofErr w:type="spellEnd"/>
            <w:r>
              <w:rPr>
                <w:rStyle w:val="2105pt"/>
              </w:rPr>
              <w:t>.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7,89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105,9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1,01</w:t>
            </w:r>
          </w:p>
        </w:tc>
      </w:tr>
      <w:tr w:rsidR="00FD542E" w:rsidTr="00F37EAA">
        <w:trPr>
          <w:trHeight w:hRule="exact" w:val="52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42 2005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Сыр рассольный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2,95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26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3,5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0,1</w:t>
            </w:r>
          </w:p>
        </w:tc>
      </w:tr>
      <w:tr w:rsidR="00FD542E" w:rsidTr="00F37EAA">
        <w:trPr>
          <w:trHeight w:hRule="exact" w:val="7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60" w:line="210" w:lineRule="exact"/>
              <w:jc w:val="center"/>
            </w:pPr>
            <w:r>
              <w:rPr>
                <w:rStyle w:val="2105pt"/>
              </w:rPr>
              <w:t>1205</w:t>
            </w:r>
          </w:p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2002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67.4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45,2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8,62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0,08</w:t>
            </w: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41 2005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 xml:space="preserve">Масло слив, </w:t>
            </w:r>
            <w:proofErr w:type="spellStart"/>
            <w:r>
              <w:rPr>
                <w:rStyle w:val="2105pt"/>
              </w:rPr>
              <w:t>порц</w:t>
            </w:r>
            <w:proofErr w:type="spellEnd"/>
            <w:r>
              <w:rPr>
                <w:rStyle w:val="2105pt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34,52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23,89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117,54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535,73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ind w:left="340"/>
              <w:jc w:val="left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35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50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43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30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300"/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left="1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F37EAA">
        <w:trPr>
          <w:trHeight w:hRule="exact" w:val="33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77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D542E" w:rsidTr="00F37EAA">
        <w:trPr>
          <w:trHeight w:hRule="exact" w:val="52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right="200"/>
              <w:jc w:val="right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8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</w:tr>
      <w:tr w:rsidR="00F37EAA" w:rsidTr="00F37EAA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34,52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23,89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117,54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535,73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283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0"/>
              </w:rPr>
              <w:t>Итого 8 день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  <w:rPr>
                <w:lang w:val="en-US"/>
              </w:rPr>
            </w:pPr>
            <w:r>
              <w:rPr>
                <w:lang w:val="en-US"/>
              </w:rPr>
              <w:t>181,97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196.11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  <w:rPr>
                <w:lang w:val="en-US"/>
              </w:rPr>
            </w:pPr>
            <w:r>
              <w:rPr>
                <w:lang w:val="en-US"/>
              </w:rPr>
              <w:t>645,49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43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4373,16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1046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43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50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1786"/>
        <w:gridCol w:w="1123"/>
        <w:gridCol w:w="1094"/>
        <w:gridCol w:w="1166"/>
        <w:gridCol w:w="1267"/>
        <w:gridCol w:w="1349"/>
        <w:gridCol w:w="1142"/>
        <w:gridCol w:w="782"/>
        <w:gridCol w:w="811"/>
        <w:gridCol w:w="874"/>
        <w:gridCol w:w="854"/>
        <w:gridCol w:w="696"/>
        <w:gridCol w:w="994"/>
      </w:tblGrid>
      <w:tr w:rsidR="00FD542E" w:rsidTr="00F37EAA">
        <w:trPr>
          <w:trHeight w:hRule="exact" w:val="278"/>
          <w:jc w:val="center"/>
        </w:trPr>
        <w:tc>
          <w:tcPr>
            <w:tcW w:w="75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tabs>
                <w:tab w:val="left" w:leader="underscore" w:pos="7157"/>
              </w:tabs>
              <w:spacing w:after="0" w:line="220" w:lineRule="exact"/>
            </w:pPr>
            <w:r>
              <w:rPr>
                <w:rStyle w:val="2105pt"/>
              </w:rPr>
              <w:lastRenderedPageBreak/>
              <w:tab/>
            </w:r>
          </w:p>
        </w:tc>
        <w:tc>
          <w:tcPr>
            <w:tcW w:w="75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1F6FE4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9 Д</w:t>
            </w:r>
            <w:r w:rsidR="00AE02AA">
              <w:rPr>
                <w:rStyle w:val="21"/>
              </w:rPr>
              <w:t>ЕНЬ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ind w:left="320"/>
              <w:jc w:val="left"/>
            </w:pPr>
            <w:r>
              <w:rPr>
                <w:rStyle w:val="2105pt0"/>
              </w:rPr>
              <w:t>№ ре</w:t>
            </w:r>
            <w:r>
              <w:rPr>
                <w:rStyle w:val="2105pt0"/>
              </w:rPr>
              <w:softHyphen/>
              <w:t>цепта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60" w:line="210" w:lineRule="exact"/>
              <w:ind w:right="160"/>
              <w:jc w:val="right"/>
            </w:pPr>
            <w:r>
              <w:rPr>
                <w:rStyle w:val="2105pt0"/>
              </w:rPr>
              <w:t>Наименование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0"/>
              </w:rPr>
              <w:t>блюд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0"/>
              </w:rPr>
              <w:t>Масса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Пищевые вещества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ind w:left="240"/>
              <w:jc w:val="left"/>
            </w:pPr>
            <w:proofErr w:type="spellStart"/>
            <w:r>
              <w:rPr>
                <w:rStyle w:val="2105pt0"/>
              </w:rPr>
              <w:t>Энергети</w:t>
            </w:r>
            <w:proofErr w:type="spellEnd"/>
            <w:r>
              <w:rPr>
                <w:rStyle w:val="2105pt0"/>
              </w:rPr>
              <w:softHyphen/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0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0"/>
              </w:rPr>
              <w:t>ценность</w:t>
            </w: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Витамины, мг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Минеральные вещества, мг</w:t>
            </w:r>
          </w:p>
        </w:tc>
      </w:tr>
      <w:tr w:rsidR="00FD542E" w:rsidTr="00F37EAA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62" w:wrap="notBeside" w:vAnchor="text" w:hAnchor="text" w:xAlign="center" w:y="1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Вх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0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0"/>
              </w:rPr>
              <w:t>Са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 w:rsidTr="00F37EAA">
        <w:trPr>
          <w:trHeight w:hRule="exact" w:val="33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243 2006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Пюре из бобовых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13,65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19,95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168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0,015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2,49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84,45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49,79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76,25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4,97</w:t>
            </w: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637 2006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160"/>
              <w:jc w:val="righ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FD542E" w:rsidTr="00F37EAA">
        <w:trPr>
          <w:trHeight w:hRule="exact" w:val="52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60" w:line="210" w:lineRule="exact"/>
              <w:ind w:left="320" w:firstLine="40"/>
              <w:jc w:val="left"/>
            </w:pPr>
            <w:r>
              <w:rPr>
                <w:rStyle w:val="2105pt"/>
              </w:rPr>
              <w:t>1107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before="60" w:after="0" w:line="210" w:lineRule="exact"/>
              <w:ind w:left="320" w:firstLine="40"/>
              <w:jc w:val="left"/>
            </w:pPr>
            <w:r>
              <w:rPr>
                <w:rStyle w:val="2105pt"/>
              </w:rPr>
              <w:t>1995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120" w:line="210" w:lineRule="exact"/>
              <w:jc w:val="center"/>
            </w:pPr>
            <w:r>
              <w:rPr>
                <w:rStyle w:val="2105pt"/>
              </w:rPr>
              <w:t>Булочки</w:t>
            </w:r>
          </w:p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2105pt"/>
              </w:rPr>
              <w:t>школьные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5,01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11,92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33,57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13,5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44,97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  <w:r>
              <w:rPr>
                <w:rStyle w:val="2105pt"/>
              </w:rP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0,85</w:t>
            </w:r>
          </w:p>
        </w:tc>
      </w:tr>
      <w:tr w:rsidR="00FD542E" w:rsidTr="00F37EAA">
        <w:trPr>
          <w:trHeight w:hRule="exact" w:val="26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41-2005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Масло слив.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4,1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29,5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5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26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945 2005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"/>
              </w:rPr>
              <w:t>Чай сладкий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0,4</w:t>
            </w:r>
          </w:p>
        </w:tc>
      </w:tr>
      <w:tr w:rsidR="00FD542E" w:rsidTr="00F37EAA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30,73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24,41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543,43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331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76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51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80"/>
              <w:jc w:val="righ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1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F37EAA">
        <w:trPr>
          <w:trHeight w:hRule="exact" w:val="77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51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54" w:lineRule="exact"/>
              <w:ind w:left="320" w:firstLine="40"/>
              <w:jc w:val="left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right="160"/>
              <w:jc w:val="right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right"/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20"/>
              <w:jc w:val="left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40"/>
              <w:jc w:val="left"/>
            </w:pPr>
          </w:p>
        </w:tc>
      </w:tr>
      <w:tr w:rsidR="00F37EAA" w:rsidTr="00F37EAA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30,73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0"/>
              </w:rPr>
              <w:t>24,41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74,25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Default="00F37EAA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543,43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7EAA" w:rsidTr="00F37EAA">
        <w:trPr>
          <w:trHeight w:hRule="exact" w:val="667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Итого 9день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  <w:rPr>
                <w:lang w:val="en-US"/>
              </w:rPr>
            </w:pPr>
            <w:r>
              <w:rPr>
                <w:lang w:val="en-US"/>
              </w:rPr>
              <w:t>212.7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  <w:rPr>
                <w:lang w:val="en-US"/>
              </w:rPr>
            </w:pPr>
            <w:r>
              <w:rPr>
                <w:lang w:val="en-US"/>
              </w:rPr>
              <w:t>220.52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719.74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EAA" w:rsidRPr="00545F50" w:rsidRDefault="00545F50" w:rsidP="00F37EAA">
            <w:pPr>
              <w:pStyle w:val="20"/>
              <w:framePr w:w="15062" w:wrap="notBeside" w:vAnchor="text" w:hAnchor="text" w:xAlign="center" w:y="1"/>
              <w:shd w:val="clear" w:color="auto" w:fill="auto"/>
              <w:spacing w:after="0" w:line="21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4916,59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EAA" w:rsidRDefault="00F37EAA" w:rsidP="00F37EAA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F37EAA">
        <w:trPr>
          <w:trHeight w:hRule="exact" w:val="1291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6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62" w:wrap="notBeside" w:vAnchor="text" w:hAnchor="text" w:xAlign="center" w:y="1"/>
        <w:rPr>
          <w:sz w:val="2"/>
          <w:szCs w:val="2"/>
        </w:rPr>
      </w:pPr>
    </w:p>
    <w:p w:rsidR="00FD542E" w:rsidRDefault="00AE02AA">
      <w:pPr>
        <w:pStyle w:val="a8"/>
        <w:framePr w:w="15024" w:wrap="notBeside" w:vAnchor="text" w:hAnchor="text" w:xAlign="center" w:y="1"/>
        <w:shd w:val="clear" w:color="auto" w:fill="auto"/>
        <w:spacing w:line="220" w:lineRule="exact"/>
      </w:pPr>
      <w:r>
        <w:lastRenderedPageBreak/>
        <w:t>10 ДЕНЬ</w:t>
      </w:r>
    </w:p>
    <w:tbl>
      <w:tblPr>
        <w:tblOverlap w:val="never"/>
        <w:tblW w:w="150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1790"/>
        <w:gridCol w:w="1138"/>
        <w:gridCol w:w="1085"/>
        <w:gridCol w:w="1166"/>
        <w:gridCol w:w="1282"/>
        <w:gridCol w:w="1354"/>
        <w:gridCol w:w="1138"/>
        <w:gridCol w:w="778"/>
        <w:gridCol w:w="826"/>
        <w:gridCol w:w="888"/>
        <w:gridCol w:w="845"/>
        <w:gridCol w:w="706"/>
        <w:gridCol w:w="984"/>
      </w:tblGrid>
      <w:tr w:rsidR="00FD542E" w:rsidTr="00023966">
        <w:trPr>
          <w:trHeight w:hRule="exact" w:val="288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№ ре</w:t>
            </w:r>
            <w:r>
              <w:rPr>
                <w:rStyle w:val="2105pt"/>
              </w:rPr>
              <w:softHyphen/>
              <w:t>цептуры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60" w:line="210" w:lineRule="exact"/>
              <w:ind w:left="160"/>
              <w:jc w:val="left"/>
            </w:pPr>
            <w:r>
              <w:rPr>
                <w:rStyle w:val="2105pt"/>
              </w:rPr>
              <w:t>Наименование</w:t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2105pt"/>
              </w:rPr>
              <w:t>блюд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  <w:r>
              <w:rPr>
                <w:rStyle w:val="2105pt"/>
              </w:rPr>
              <w:t>Масса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Пищевые вещества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ind w:left="200"/>
              <w:jc w:val="left"/>
            </w:pPr>
            <w:proofErr w:type="spellStart"/>
            <w:r>
              <w:rPr>
                <w:rStyle w:val="2105pt"/>
              </w:rPr>
              <w:t>Энергети</w:t>
            </w:r>
            <w:proofErr w:type="spellEnd"/>
            <w:r>
              <w:rPr>
                <w:rStyle w:val="2105pt"/>
              </w:rPr>
              <w:softHyphen/>
            </w:r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proofErr w:type="spellStart"/>
            <w:r>
              <w:rPr>
                <w:rStyle w:val="2105pt"/>
              </w:rPr>
              <w:t>ческая</w:t>
            </w:r>
            <w:proofErr w:type="spellEnd"/>
          </w:p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105pt"/>
              </w:rPr>
              <w:t>ценность</w:t>
            </w: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Витамины, мг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Минеральные вещества, мг</w:t>
            </w:r>
          </w:p>
        </w:tc>
      </w:tr>
      <w:tr w:rsidR="00FD542E" w:rsidTr="00023966">
        <w:trPr>
          <w:trHeight w:hRule="exact" w:val="509"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Ж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У</w:t>
            </w: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  <w:lang w:val="en-US" w:eastAsia="en-US" w:bidi="en-US"/>
              </w:rPr>
              <w:t>Bi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С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2105pt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Р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  <w:lang w:val="en-US" w:eastAsia="en-US" w:bidi="en-US"/>
              </w:rPr>
              <w:t>Fe</w:t>
            </w:r>
          </w:p>
        </w:tc>
      </w:tr>
      <w:tr w:rsidR="00FD542E" w:rsidTr="00023966">
        <w:trPr>
          <w:trHeight w:hRule="exact" w:val="33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ind w:left="420"/>
              <w:jc w:val="left"/>
            </w:pPr>
            <w:r>
              <w:rPr>
                <w:rStyle w:val="213pt"/>
              </w:rPr>
              <w:t>Завтрак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637 2005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Птица отварная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103,13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19.5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71,5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0,9</w:t>
            </w:r>
          </w:p>
        </w:tc>
      </w:tr>
      <w:tr w:rsidR="00FD542E" w:rsidTr="00023966">
        <w:trPr>
          <w:trHeight w:hRule="exact" w:val="77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420 2005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запечённые с яйцом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6.45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7,27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201,26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26,81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111,92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24,81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2,01</w:t>
            </w: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959 2005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2105pt"/>
              </w:rPr>
              <w:t xml:space="preserve">Какао со </w:t>
            </w:r>
            <w:proofErr w:type="spellStart"/>
            <w:r>
              <w:rPr>
                <w:rStyle w:val="2105pt"/>
              </w:rPr>
              <w:t>сгущ</w:t>
            </w:r>
            <w:proofErr w:type="spellEnd"/>
            <w:r>
              <w:rPr>
                <w:rStyle w:val="2105pt"/>
              </w:rPr>
              <w:t>. молоком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3,52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3,72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25,49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  <w:r>
              <w:rPr>
                <w:rStyle w:val="2105pt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40"/>
              <w:jc w:val="right"/>
            </w:pPr>
            <w:r>
              <w:rPr>
                <w:rStyle w:val="2105pt"/>
              </w:rPr>
              <w:t>63,65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10,5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0,24</w:t>
            </w:r>
          </w:p>
        </w:tc>
      </w:tr>
      <w:tr w:rsidR="00FD542E" w:rsidTr="00023966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"/>
              </w:rPr>
              <w:t>Хлеб ржаной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6,68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34,8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847 2005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Банан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  <w:r>
              <w:rPr>
                <w:rStyle w:val="2105pt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  <w:r>
              <w:rPr>
                <w:rStyle w:val="2105pt"/>
              </w:rPr>
              <w:t>0,02</w:t>
            </w:r>
          </w:p>
        </w:tc>
      </w:tr>
      <w:tr w:rsidR="00FD542E" w:rsidTr="00023966">
        <w:trPr>
          <w:trHeight w:hRule="exact" w:val="28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259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</w:tr>
      <w:tr w:rsidR="00FD542E" w:rsidTr="00023966">
        <w:trPr>
          <w:trHeight w:hRule="exact" w:val="509"/>
          <w:jc w:val="center"/>
        </w:trPr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framePr w:w="15024" w:wrap="notBeside" w:vAnchor="text" w:hAnchor="text" w:xAlign="center" w:y="1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023966">
        <w:trPr>
          <w:trHeight w:hRule="exact" w:val="331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023966">
        <w:trPr>
          <w:trHeight w:hRule="exact" w:val="76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023966">
        <w:trPr>
          <w:trHeight w:hRule="exact" w:val="51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023966">
        <w:trPr>
          <w:trHeight w:hRule="exact" w:val="523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right="260"/>
              <w:jc w:val="right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023966">
        <w:trPr>
          <w:trHeight w:hRule="exact" w:val="5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left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FD542E" w:rsidTr="00023966">
        <w:trPr>
          <w:trHeight w:hRule="exact" w:val="26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514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before="60" w:after="0" w:line="21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20"/>
              <w:jc w:val="left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40"/>
              <w:jc w:val="left"/>
            </w:pPr>
          </w:p>
        </w:tc>
      </w:tr>
      <w:tr w:rsidR="00023966" w:rsidTr="00023966">
        <w:trPr>
          <w:trHeight w:hRule="exact" w:val="28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3966" w:rsidRDefault="00023966" w:rsidP="00023966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3966" w:rsidRDefault="00023966" w:rsidP="00023966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E24C3" w:rsidTr="00023966">
        <w:trPr>
          <w:trHeight w:hRule="exact" w:val="283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4C3" w:rsidRDefault="00BE24C3" w:rsidP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ВСЕГО 10 День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4C3" w:rsidRDefault="00BE24C3" w:rsidP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80"/>
              <w:jc w:val="left"/>
            </w:pPr>
            <w:r>
              <w:rPr>
                <w:rStyle w:val="2105pt0"/>
              </w:rPr>
              <w:t>23,34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4C3" w:rsidRDefault="00BE24C3" w:rsidP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</w:pPr>
            <w:r>
              <w:rPr>
                <w:rStyle w:val="2105pt0"/>
              </w:rP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4C3" w:rsidRDefault="00BE24C3" w:rsidP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72,77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4C3" w:rsidRDefault="00BE24C3" w:rsidP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579,39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4C3" w:rsidRDefault="00BE24C3" w:rsidP="00BE24C3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288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 10 ДНЕЙ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BE24C3" w:rsidRDefault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6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236,55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BE24C3" w:rsidRDefault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239,05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BE24C3" w:rsidRDefault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792.51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542E" w:rsidRPr="00BE24C3" w:rsidRDefault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300"/>
              <w:jc w:val="left"/>
              <w:rPr>
                <w:lang w:val="en-US"/>
              </w:rPr>
            </w:pPr>
            <w:r>
              <w:rPr>
                <w:rStyle w:val="2105pt0"/>
                <w:lang w:val="en-US"/>
              </w:rPr>
              <w:t>5495,98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542E" w:rsidTr="00023966">
        <w:trPr>
          <w:trHeight w:hRule="exact" w:val="403"/>
          <w:jc w:val="center"/>
        </w:trPr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 w:rsidP="00BE24C3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Итого завтрак на 1 уч.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213pt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AE02AA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jc w:val="center"/>
            </w:pPr>
            <w:r>
              <w:rPr>
                <w:rStyle w:val="2105pt0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Pr="003B2F81" w:rsidRDefault="003B2F81">
            <w:pPr>
              <w:pStyle w:val="20"/>
              <w:framePr w:w="15024" w:wrap="notBeside" w:vAnchor="text" w:hAnchor="text" w:xAlign="center" w:y="1"/>
              <w:shd w:val="clear" w:color="auto" w:fill="auto"/>
              <w:spacing w:after="0" w:line="210" w:lineRule="exact"/>
              <w:ind w:left="200"/>
              <w:jc w:val="left"/>
              <w:rPr>
                <w:b/>
              </w:rPr>
            </w:pPr>
            <w:r w:rsidRPr="003B2F81">
              <w:rPr>
                <w:b/>
              </w:rPr>
              <w:t>549.5</w:t>
            </w:r>
            <w:r w:rsidR="000825B0">
              <w:rPr>
                <w:b/>
              </w:rPr>
              <w:t xml:space="preserve"> ккал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42E" w:rsidRDefault="00FD542E">
            <w:pPr>
              <w:framePr w:w="1502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542E" w:rsidRDefault="00FD542E">
      <w:pPr>
        <w:framePr w:w="15024" w:wrap="notBeside" w:vAnchor="text" w:hAnchor="text" w:xAlign="center" w:y="1"/>
        <w:rPr>
          <w:sz w:val="2"/>
          <w:szCs w:val="2"/>
        </w:rPr>
      </w:pPr>
    </w:p>
    <w:p w:rsidR="00FD542E" w:rsidRDefault="00AE02AA">
      <w:pPr>
        <w:pStyle w:val="20"/>
        <w:shd w:val="clear" w:color="auto" w:fill="auto"/>
        <w:spacing w:after="162" w:line="220" w:lineRule="exact"/>
      </w:pPr>
      <w:r>
        <w:lastRenderedPageBreak/>
        <w:t>Составлено на основании: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52" w:line="220" w:lineRule="exact"/>
      </w:pPr>
      <w:r>
        <w:t>сборника рецептур блюд и кулинарных изделий для предприятий общественного питания.</w:t>
      </w:r>
    </w:p>
    <w:p w:rsidR="00FD542E" w:rsidRDefault="00AE02AA">
      <w:pPr>
        <w:pStyle w:val="20"/>
        <w:shd w:val="clear" w:color="auto" w:fill="auto"/>
        <w:spacing w:after="166" w:line="220" w:lineRule="exact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55" w:line="220" w:lineRule="exact"/>
      </w:pPr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after="196" w:line="240" w:lineRule="exact"/>
        <w:jc w:val="left"/>
      </w:pPr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FD542E" w:rsidRDefault="00AE02A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after="138" w:line="220" w:lineRule="exact"/>
      </w:pP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FD542E" w:rsidRDefault="00AE02AA">
      <w:pPr>
        <w:pStyle w:val="20"/>
        <w:shd w:val="clear" w:color="auto" w:fill="auto"/>
        <w:spacing w:after="157" w:line="220" w:lineRule="exact"/>
      </w:pPr>
      <w:r>
        <w:t>Примечание:</w:t>
      </w:r>
    </w:p>
    <w:p w:rsidR="00FD542E" w:rsidRDefault="00AE02AA">
      <w:pPr>
        <w:pStyle w:val="20"/>
        <w:numPr>
          <w:ilvl w:val="0"/>
          <w:numId w:val="2"/>
        </w:numPr>
        <w:shd w:val="clear" w:color="auto" w:fill="auto"/>
        <w:tabs>
          <w:tab w:val="left" w:pos="344"/>
        </w:tabs>
        <w:spacing w:after="128" w:line="220" w:lineRule="exact"/>
      </w:pPr>
      <w:r>
        <w:t>согласно п. 10.3 СанПиН 2.4.4.2599-10 блюда приготавливаются с использованием йодированной соли.</w:t>
      </w:r>
    </w:p>
    <w:p w:rsidR="00FD542E" w:rsidRDefault="00FD542E">
      <w:pPr>
        <w:pStyle w:val="20"/>
        <w:shd w:val="clear" w:color="auto" w:fill="auto"/>
        <w:spacing w:after="0" w:line="220" w:lineRule="exact"/>
        <w:ind w:left="480"/>
        <w:jc w:val="left"/>
      </w:pPr>
    </w:p>
    <w:sectPr w:rsidR="00FD542E">
      <w:pgSz w:w="16840" w:h="11900" w:orient="landscape"/>
      <w:pgMar w:top="2643" w:right="1106" w:bottom="2643" w:left="8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625" w:rsidRDefault="00217625">
      <w:r>
        <w:separator/>
      </w:r>
    </w:p>
  </w:endnote>
  <w:endnote w:type="continuationSeparator" w:id="0">
    <w:p w:rsidR="00217625" w:rsidRDefault="0021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EC3" w:rsidRDefault="00B15EC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607695</wp:posOffset>
              </wp:positionH>
              <wp:positionV relativeFrom="page">
                <wp:posOffset>4707255</wp:posOffset>
              </wp:positionV>
              <wp:extent cx="3648710" cy="204470"/>
              <wp:effectExtent l="0" t="190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EC3" w:rsidRDefault="00B15EC3">
                          <w:pPr>
                            <w:pStyle w:val="a5"/>
                            <w:shd w:val="clear" w:color="auto" w:fill="auto"/>
                            <w:tabs>
                              <w:tab w:val="right" w:pos="5746"/>
                            </w:tabs>
                            <w:spacing w:line="240" w:lineRule="auto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Один день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-1328 ккал.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85pt;margin-top:370.65pt;width:287.3pt;height:16.1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" filled="f" stroked="f">
              <v:textbox style="mso-fit-shape-to-text:t" inset="0,0,0,0">
                <w:txbxContent>
                  <w:p w:rsidR="00B15EC3" w:rsidRDefault="00B15EC3">
                    <w:pPr>
                      <w:pStyle w:val="a5"/>
                      <w:shd w:val="clear" w:color="auto" w:fill="auto"/>
                      <w:tabs>
                        <w:tab w:val="right" w:pos="5746"/>
                      </w:tabs>
                      <w:spacing w:line="240" w:lineRule="auto"/>
                    </w:pPr>
                    <w:r>
                      <w:rPr>
                        <w:rStyle w:val="a6"/>
                        <w:b/>
                        <w:bCs/>
                      </w:rPr>
                      <w:t>Один день</w:t>
                    </w:r>
                    <w:r>
                      <w:rPr>
                        <w:rStyle w:val="a6"/>
                        <w:b/>
                        <w:bCs/>
                      </w:rPr>
                      <w:tab/>
                      <w:t>-1328 ккал.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EC3" w:rsidRDefault="00B15EC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625" w:rsidRDefault="00217625"/>
  </w:footnote>
  <w:footnote w:type="continuationSeparator" w:id="0">
    <w:p w:rsidR="00217625" w:rsidRDefault="0021762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EC3" w:rsidRDefault="00B15EC3">
    <w:pPr>
      <w:pStyle w:val="a9"/>
    </w:pPr>
    <w:r>
      <w:t xml:space="preserve">                                                                                                                                         </w:t>
    </w:r>
  </w:p>
  <w:p w:rsidR="00B15EC3" w:rsidRDefault="00B15EC3">
    <w:pPr>
      <w:pStyle w:val="a9"/>
    </w:pPr>
  </w:p>
  <w:p w:rsidR="00B15EC3" w:rsidRDefault="00B15EC3">
    <w:pPr>
      <w:pStyle w:val="a9"/>
    </w:pPr>
    <w:r>
      <w:t xml:space="preserve">                                                                                                                                        УТВЕРЖДАЮ: </w:t>
    </w:r>
  </w:p>
  <w:p w:rsidR="00B15EC3" w:rsidRDefault="00B15EC3">
    <w:pPr>
      <w:pStyle w:val="a9"/>
    </w:pPr>
  </w:p>
  <w:p w:rsidR="00B15EC3" w:rsidRDefault="00B15EC3">
    <w:pPr>
      <w:pStyle w:val="a9"/>
    </w:pPr>
    <w:r>
      <w:t xml:space="preserve">                                                                                       Директор МКОУ «</w:t>
    </w:r>
    <w:proofErr w:type="spellStart"/>
    <w:r>
      <w:t>Лучекская</w:t>
    </w:r>
    <w:proofErr w:type="spellEnd"/>
    <w:r>
      <w:t xml:space="preserve"> СОШ» _____________Рустамов Р.М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1585"/>
    <w:multiLevelType w:val="multilevel"/>
    <w:tmpl w:val="6DD87C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20477"/>
    <w:multiLevelType w:val="multilevel"/>
    <w:tmpl w:val="09C64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2E"/>
    <w:rsid w:val="00023966"/>
    <w:rsid w:val="000825B0"/>
    <w:rsid w:val="0008359E"/>
    <w:rsid w:val="00162EA3"/>
    <w:rsid w:val="001F6FE4"/>
    <w:rsid w:val="00214FB9"/>
    <w:rsid w:val="00217625"/>
    <w:rsid w:val="00385084"/>
    <w:rsid w:val="003B2F81"/>
    <w:rsid w:val="004C0514"/>
    <w:rsid w:val="00545F50"/>
    <w:rsid w:val="006A137A"/>
    <w:rsid w:val="007375A8"/>
    <w:rsid w:val="007A4B24"/>
    <w:rsid w:val="00853CE8"/>
    <w:rsid w:val="00A57A62"/>
    <w:rsid w:val="00AE02AA"/>
    <w:rsid w:val="00AF1DA0"/>
    <w:rsid w:val="00B15EC3"/>
    <w:rsid w:val="00B84051"/>
    <w:rsid w:val="00BE24C3"/>
    <w:rsid w:val="00D435AE"/>
    <w:rsid w:val="00D7741D"/>
    <w:rsid w:val="00D9673E"/>
    <w:rsid w:val="00DA076F"/>
    <w:rsid w:val="00DB7E1F"/>
    <w:rsid w:val="00F37EAA"/>
    <w:rsid w:val="00FD542E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941E"/>
  <w15:docId w15:val="{EE5C0CEF-2FA9-4B65-B32F-483927F1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3pt">
    <w:name w:val="Основной текст (2) + 13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pt2pt">
    <w:name w:val="Основной текст (2) + 14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1pt">
    <w:name w:val="Основной текст (2) + 13 pt;Полужирный;Курсив;Интервал 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-1pt">
    <w:name w:val="Основной текст (2) + Trebuchet MS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SReferenceSansSerif55pt">
    <w:name w:val="Основной текст (2) + MS Reference Sans Serif;5;5 pt"/>
    <w:basedOn w:val="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rebuchetMS12pt-1pt">
    <w:name w:val="Основной текст (2) + Trebuchet MS;12 pt;Курсив;Интервал -1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F1D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1DA0"/>
    <w:rPr>
      <w:color w:val="000000"/>
    </w:rPr>
  </w:style>
  <w:style w:type="paragraph" w:styleId="ab">
    <w:name w:val="footer"/>
    <w:basedOn w:val="a"/>
    <w:link w:val="ac"/>
    <w:uiPriority w:val="99"/>
    <w:unhideWhenUsed/>
    <w:rsid w:val="00AF1D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DA0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14FB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4FB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9F9F-17DD-497D-96B6-31851FDE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Лучек СОШ</cp:lastModifiedBy>
  <cp:revision>17</cp:revision>
  <cp:lastPrinted>2020-08-31T20:11:00Z</cp:lastPrinted>
  <dcterms:created xsi:type="dcterms:W3CDTF">2020-08-31T19:05:00Z</dcterms:created>
  <dcterms:modified xsi:type="dcterms:W3CDTF">2020-09-26T11:12:00Z</dcterms:modified>
</cp:coreProperties>
</file>